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CE" w:rsidRPr="001462CE" w:rsidRDefault="001462CE" w:rsidP="001462CE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1462C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Nibbles &amp; Nonsense</w:t>
      </w:r>
    </w:p>
    <w:p w:rsidR="001462CE" w:rsidRPr="001462CE" w:rsidRDefault="001462CE" w:rsidP="00146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462C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'Our little bites are perfect to nibble on whilst in the throes of a good old knees-up. Treat yourself to our medley of tasty little curiosities that will perfectly complement your cocktail.</w:t>
      </w:r>
    </w:p>
    <w:p w:rsidR="001462CE" w:rsidRPr="001462CE" w:rsidRDefault="001462CE" w:rsidP="00146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462CE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>Olives - £4</w:t>
      </w:r>
    </w:p>
    <w:p w:rsidR="001462CE" w:rsidRPr="001462CE" w:rsidRDefault="001462CE" w:rsidP="00146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462C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Smokey Salamanca</w:t>
      </w:r>
    </w:p>
    <w:p w:rsidR="001462CE" w:rsidRPr="001462CE" w:rsidRDefault="001462CE" w:rsidP="00146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462C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Chilli </w:t>
      </w:r>
      <w:proofErr w:type="spellStart"/>
      <w:r w:rsidRPr="001462C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Rosmarino</w:t>
      </w:r>
      <w:proofErr w:type="spellEnd"/>
    </w:p>
    <w:p w:rsidR="001462CE" w:rsidRPr="001462CE" w:rsidRDefault="001462CE" w:rsidP="00146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462C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Zesty </w:t>
      </w:r>
      <w:proofErr w:type="spellStart"/>
      <w:r w:rsidRPr="001462C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Maroc</w:t>
      </w:r>
      <w:proofErr w:type="spellEnd"/>
    </w:p>
    <w:p w:rsidR="001462CE" w:rsidRPr="001462CE" w:rsidRDefault="001462CE" w:rsidP="00146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:rsidR="001462CE" w:rsidRPr="001462CE" w:rsidRDefault="001462CE" w:rsidP="00146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462CE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>Nut Mix - £3.5</w:t>
      </w:r>
    </w:p>
    <w:p w:rsidR="001462CE" w:rsidRPr="001462CE" w:rsidRDefault="001462CE" w:rsidP="001462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1462C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Truffle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Spicy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Rosemary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018540" cy="347345"/>
            <wp:effectExtent l="19050" t="0" r="0" b="0"/>
            <wp:docPr id="1" name="Picture 1" descr="http://www.theluckypig.co.uk/media/1017/menu-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luckypig.co.uk/media/1017/menu-divi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</w:p>
    <w:p w:rsidR="001462CE" w:rsidRDefault="001462CE" w:rsidP="001462CE">
      <w:pPr>
        <w:pStyle w:val="Heading3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b/>
          <w:bCs/>
          <w:color w:val="000000"/>
        </w:rPr>
        <w:t>Bites &amp; Delights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Feeling a little peckish? Our tempting trio of homemade pizzas and carefully crafted platters are all packed full with the freshest of ingredients. We like to think of them as deliciously decadent…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Margherita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 Pizza 12" - £9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Buffalo Mozzarella, Basil and Tomato Sauce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Arugula Pizza 12" - £12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Serrano Ham, Rocket, Parmesan and Tomato Sauce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Chorizo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Picante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 Pizza 12" - £12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Chorizo, Peppers, Mozzarella Cheese and Tomato Sauce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color w:val="000000"/>
          <w:sz w:val="20"/>
          <w:szCs w:val="20"/>
        </w:rPr>
        <w:t>*Please note that our pizzas are cooked freshly to order and tend to be rather popular, so they may take up to 15 minutes to get to you.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lastRenderedPageBreak/>
        <w:t>Lucky Pig Cheese Platter - £12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mix of British Cheese (Mild Cheddar, Hereford Hop,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Cawson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Blue) served with Crackers and Olives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Lucky Pig Mixed Platter - £14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mix of British Cheese (Mild Cheddar, Hereford Hop,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Cawson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Blue) and Meats (Wiltshire Ham, Salami) served with Crackers and Olives</w:t>
      </w: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</w:p>
    <w:p w:rsidR="001462CE" w:rsidRDefault="001462CE" w:rsidP="001462CE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 also offer an extensive range of canapés for Private bookings and Events.</w:t>
      </w:r>
    </w:p>
    <w:p w:rsidR="00F460B4" w:rsidRDefault="00F460B4"/>
    <w:sectPr w:rsidR="00F460B4" w:rsidSect="001462C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462CE"/>
    <w:rsid w:val="001462CE"/>
    <w:rsid w:val="00F4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B4"/>
  </w:style>
  <w:style w:type="paragraph" w:styleId="Heading3">
    <w:name w:val="heading 3"/>
    <w:basedOn w:val="Normal"/>
    <w:link w:val="Heading3Char"/>
    <w:uiPriority w:val="9"/>
    <w:qFormat/>
    <w:rsid w:val="00146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62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462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462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2017-11-09T13:40:00Z</dcterms:created>
  <dcterms:modified xsi:type="dcterms:W3CDTF">2017-11-09T13:47:00Z</dcterms:modified>
</cp:coreProperties>
</file>