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E9" w:rsidRPr="003C4764" w:rsidRDefault="001D54E9" w:rsidP="001D54E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1D54E9">
        <w:cr/>
      </w:r>
      <w:r w:rsidRPr="001D54E9">
        <w:rPr>
          <w:b/>
          <w:i/>
          <w:sz w:val="44"/>
          <w:szCs w:val="44"/>
        </w:rPr>
        <w:t xml:space="preserve"> </w:t>
      </w:r>
      <w:r w:rsidRPr="003C4764">
        <w:rPr>
          <w:b/>
          <w:i/>
          <w:sz w:val="44"/>
          <w:szCs w:val="44"/>
        </w:rPr>
        <w:t>Deserts</w:t>
      </w:r>
    </w:p>
    <w:p w:rsidR="00C97159" w:rsidRDefault="0036685F" w:rsidP="001D54E9">
      <w:r>
        <w:rPr>
          <w:rFonts w:cs="Segoe UI"/>
          <w:b/>
          <w:i/>
          <w:color w:val="454545"/>
          <w:sz w:val="26"/>
          <w:szCs w:val="26"/>
          <w:shd w:val="clear" w:color="auto" w:fill="FFFFFF"/>
        </w:rPr>
        <w:t xml:space="preserve"> 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Eto</w:t>
      </w:r>
      <w:r w:rsidR="001D54E9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n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 xml:space="preserve"> Mess - £5.50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cr/>
        <w:t>Chocolate Brownie with Raspberry &amp; Mandar</w:t>
      </w:r>
      <w:r w:rsidR="001D54E9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 xml:space="preserve">in Puree with Vanilla Ice-Cream - </w:t>
      </w:r>
      <w:r>
        <w:rPr>
          <w:rFonts w:cs="Segoe UI"/>
          <w:b/>
          <w:i/>
          <w:color w:val="454545"/>
          <w:sz w:val="26"/>
          <w:szCs w:val="26"/>
          <w:shd w:val="clear" w:color="auto" w:fill="FFFFFF"/>
        </w:rPr>
        <w:t xml:space="preserve">                  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£5.50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cr/>
        <w:t>Van</w:t>
      </w:r>
      <w:r w:rsidR="001D54E9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 xml:space="preserve">illa Apple Crumble with Custard - 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£5.50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cr/>
        <w:t>Selection of British Cheeses served with Gra</w:t>
      </w:r>
      <w:r w:rsidR="001D54E9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 xml:space="preserve">pes, Celery, </w:t>
      </w:r>
      <w:proofErr w:type="gramStart"/>
      <w:r w:rsidR="001D54E9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Chutney</w:t>
      </w:r>
      <w:proofErr w:type="gramEnd"/>
      <w:r w:rsidR="001D54E9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 xml:space="preserve"> &amp; Crackers - 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£6.50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cr/>
      </w:r>
      <w:r w:rsidR="001D54E9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 xml:space="preserve"> Ice-Cream (2 Scoops) - </w:t>
      </w:r>
      <w:r w:rsidR="001D54E9" w:rsidRPr="002406FA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£2.50</w:t>
      </w:r>
    </w:p>
    <w:sectPr w:rsidR="00C97159" w:rsidSect="00C9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4E9"/>
    <w:rsid w:val="001D54E9"/>
    <w:rsid w:val="0036685F"/>
    <w:rsid w:val="005A5806"/>
    <w:rsid w:val="008143F0"/>
    <w:rsid w:val="00C97159"/>
    <w:rsid w:val="00FA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E9"/>
    <w:pPr>
      <w:spacing w:after="20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</dc:creator>
  <cp:lastModifiedBy>Winchester</cp:lastModifiedBy>
  <cp:revision>2</cp:revision>
  <dcterms:created xsi:type="dcterms:W3CDTF">2018-05-03T11:31:00Z</dcterms:created>
  <dcterms:modified xsi:type="dcterms:W3CDTF">2018-05-03T11:31:00Z</dcterms:modified>
</cp:coreProperties>
</file>